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6AE" w:rsidRDefault="0009159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49.15pt;margin-top:-13.95pt;width:182pt;height:41.1pt;z-index:251671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575AA3" w:rsidRPr="0009159C" w:rsidRDefault="00575AA3">
                  <w:pPr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 w:rsidRPr="0009159C">
                    <w:rPr>
                      <w:rFonts w:ascii="Monotype Corsiva" w:hAnsi="Monotype Corsiva"/>
                      <w:sz w:val="72"/>
                      <w:szCs w:val="72"/>
                    </w:rPr>
                    <w:t>15.07.2020</w:t>
                  </w:r>
                </w:p>
              </w:txbxContent>
            </v:textbox>
            <w10:wrap type="square"/>
          </v:shape>
        </w:pict>
      </w:r>
      <w:r w:rsidR="00575AA3" w:rsidRPr="00E1783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1330890</wp:posOffset>
            </wp:positionH>
            <wp:positionV relativeFrom="paragraph">
              <wp:posOffset>304737</wp:posOffset>
            </wp:positionV>
            <wp:extent cx="3296285" cy="3013075"/>
            <wp:effectExtent l="0" t="0" r="0" b="0"/>
            <wp:wrapThrough wrapText="bothSides">
              <wp:wrapPolygon edited="0">
                <wp:start x="499" y="0"/>
                <wp:lineTo x="0" y="273"/>
                <wp:lineTo x="0" y="21304"/>
                <wp:lineTo x="499" y="21441"/>
                <wp:lineTo x="20972" y="21441"/>
                <wp:lineTo x="21471" y="21304"/>
                <wp:lineTo x="21471" y="273"/>
                <wp:lineTo x="20972" y="0"/>
                <wp:lineTo x="499" y="0"/>
              </wp:wrapPolygon>
            </wp:wrapThrough>
            <wp:docPr id="4" name="Рисунок 4" descr="E:\фото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1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7"/>
                    <a:stretch/>
                  </pic:blipFill>
                  <pic:spPr bwMode="auto">
                    <a:xfrm>
                      <a:off x="0" y="0"/>
                      <a:ext cx="3296285" cy="301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838" w:rsidRPr="00E1783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-295645</wp:posOffset>
            </wp:positionH>
            <wp:positionV relativeFrom="paragraph">
              <wp:posOffset>-42280</wp:posOffset>
            </wp:positionV>
            <wp:extent cx="5004896" cy="3336597"/>
            <wp:effectExtent l="0" t="0" r="0" b="0"/>
            <wp:wrapNone/>
            <wp:docPr id="8" name="Рисунок 8" descr="E:\фото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_1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96" cy="3336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17838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4125" cy="10692130"/>
            <wp:effectExtent l="0" t="0" r="0" b="0"/>
            <wp:wrapThrough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hrough>
            <wp:docPr id="1" name="Рисунок 1" descr="d:\Users\VershininaNV\Desktop\Лагерь 2019год\6f63a7555971b7b9ac18d4dbd70dd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Users\VershininaNV\Desktop\Лагерь 2019год\6f63a7555971b7b9ac18d4dbd70dd7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E17838" w:rsidRPr="00E17838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-4961</wp:posOffset>
            </wp:positionH>
            <wp:positionV relativeFrom="paragraph">
              <wp:posOffset>-5096929</wp:posOffset>
            </wp:positionV>
            <wp:extent cx="4502876" cy="3001917"/>
            <wp:effectExtent l="0" t="0" r="0" b="0"/>
            <wp:wrapNone/>
            <wp:docPr id="5" name="Рисунок 5" descr="E:\фото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1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76" cy="3001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83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-296196</wp:posOffset>
                </wp:positionH>
                <wp:positionV relativeFrom="paragraph">
                  <wp:posOffset>3316633</wp:posOffset>
                </wp:positionV>
                <wp:extent cx="5887720" cy="1737995"/>
                <wp:effectExtent l="0" t="0" r="0" b="0"/>
                <wp:wrapSquare wrapText="bothSides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720" cy="1737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7838" w:rsidRDefault="00971578" w:rsidP="00E17838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971578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8 день лагеря прошел плодотворно. В это день проходила игровая прог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рамма «Сказочные приключения</w:t>
                            </w:r>
                            <w:r w:rsidRPr="00971578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 xml:space="preserve">», так же спортивно-игровая программа </w:t>
                            </w:r>
                            <w:bookmarkStart w:id="1" w:name="__DdeLink__17_2812052280"/>
                            <w:r w:rsidRPr="00971578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«Мы ищем клад»</w:t>
                            </w:r>
                            <w:bookmarkEnd w:id="1"/>
                            <w:r w:rsidRPr="00971578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 xml:space="preserve">. С детьми были проведен инструктаж «Ядовитые насекомые» и беседа «В мире дорожных знаков». </w:t>
                            </w:r>
                          </w:p>
                          <w:p w:rsidR="006B36AE" w:rsidRPr="00971578" w:rsidRDefault="00971578" w:rsidP="00E17838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971578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Во второй половине дня прошла театрализованная программа «Путешествие в сказку»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position:absolute;margin-left:-23.3pt;margin-top:261.15pt;width:463.6pt;height:13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EzoQEAADUDAAAOAAAAZHJzL2Uyb0RvYy54bWysUtFu4yAQfK/Uf0C8N05yySWx4lR3qlpV&#10;qq6V2vsAgiFGMiy3kNj5+y44TaPe2+lesNmBYWZ217e9bdlBYTDgKj4ZjTlTTkJt3K7iv9/ub5ac&#10;hShcLVpwquJHFfjt5vpq3flSTaGBtlbIiMSFsvMVb2L0ZVEE2Sgrwgi8cgRqQCsibXFX1Cg6Yrdt&#10;MR2PvxcdYO0RpAqBqncDyDeZX2sl47PWQUXWVpy0xbxiXrdpLTZrUe5Q+MbIkwzxDyqsMI4ePVPd&#10;iSjYHs1fVNZIhAA6jiTYArQ2UmUP5GYy/uLmtRFeZS8UTvDnmML/o5W/Di/ITF3xKWdOWGpRyqTz&#10;oSTo1RMY+5/QU28/6oGKyWqv0aYvmWCEU7rHc6Kqj0xScb5cLhZTgiRhk8W3xWo1TzzF53WPIT4o&#10;sCz9VBypZTlJcXgKcTj6cYTuJWGDgPQX+22fxZ/FbaE+kuaOOlrx8GcvUHHWPjqKbDWZzdII5M1s&#10;nmXhJbK9RISTDdCgDGIc/NhH0CYLSi8P75wEUW+ypdMcpeZf7vOpz2nfvAMAAP//AwBQSwMEFAAG&#10;AAgAAAAhAGydN/PfAAAACwEAAA8AAABkcnMvZG93bnJldi54bWxMj01PwzAMhu9I/IfISNy2hLKV&#10;rtSdEIgriPEhcctar61onKrJ1vLvMSc42n70+nmL7ex6daIxdJ4RrpYGFHHl644bhLfXx0UGKkTL&#10;te09E8I3BdiW52eFzWs/8QuddrFREsIhtwhtjEOudahacjYs/UAst4MfnY0yjo2uRztJuOt1Ykyq&#10;ne1YPrR2oPuWqq/d0SG8Px0+P1bmuXlw62Hys9HsNhrx8mK+uwUVaY5/MPzqizqU4rT3R66D6hEW&#10;qzQVFGGdJNeghMgyI5s9ws0mNaDLQv/vUP4AAAD//wMAUEsBAi0AFAAGAAgAAAAhALaDOJL+AAAA&#10;4QEAABMAAAAAAAAAAAAAAAAAAAAAAFtDb250ZW50X1R5cGVzXS54bWxQSwECLQAUAAYACAAAACEA&#10;OP0h/9YAAACUAQAACwAAAAAAAAAAAAAAAAAvAQAAX3JlbHMvLnJlbHNQSwECLQAUAAYACAAAACEA&#10;gTshM6EBAAA1AwAADgAAAAAAAAAAAAAAAAAuAgAAZHJzL2Uyb0RvYy54bWxQSwECLQAUAAYACAAA&#10;ACEAbJ03898AAAALAQAADwAAAAAAAAAAAAAAAAD7AwAAZHJzL2Rvd25yZXYueG1sUEsFBgAAAAAE&#10;AAQA8wAAAAcFAAAAAA==&#10;" filled="f" stroked="f">
                <v:textbox>
                  <w:txbxContent>
                    <w:p w:rsidR="00E17838" w:rsidRDefault="00971578" w:rsidP="00E17838">
                      <w:pPr>
                        <w:pStyle w:val="a8"/>
                        <w:spacing w:after="0"/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971578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8 день лагеря прошел плодотворно. В это день проходила игровая прог</w:t>
                      </w:r>
                      <w:r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рамма «Сказочные приключения</w:t>
                      </w:r>
                      <w:r w:rsidRPr="00971578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 xml:space="preserve">», так же спортивно-игровая программа </w:t>
                      </w:r>
                      <w:bookmarkStart w:id="2" w:name="__DdeLink__17_2812052280"/>
                      <w:r w:rsidRPr="00971578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«Мы ищем клад»</w:t>
                      </w:r>
                      <w:bookmarkEnd w:id="2"/>
                      <w:r w:rsidRPr="00971578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 xml:space="preserve">. С детьми были проведен инструктаж «Ядовитые насекомые» и беседа «В мире дорожных знаков». </w:t>
                      </w:r>
                    </w:p>
                    <w:p w:rsidR="006B36AE" w:rsidRPr="00971578" w:rsidRDefault="00971578" w:rsidP="00E17838">
                      <w:pPr>
                        <w:pStyle w:val="a8"/>
                        <w:spacing w:after="0"/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971578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Во второй половине дня прошла театрализованная программа «Путешествие в сказку»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838">
        <w:rPr>
          <w:noProof/>
        </w:rPr>
        <w:drawing>
          <wp:inline distT="0" distB="0" distL="0" distR="0" wp14:anchorId="171B28B3">
            <wp:extent cx="4505325" cy="2999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36AE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36AE"/>
    <w:rsid w:val="0009159C"/>
    <w:rsid w:val="00575AA3"/>
    <w:rsid w:val="006B36AE"/>
    <w:rsid w:val="00971578"/>
    <w:rsid w:val="00E1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1D5DB13F-BB4B-4770-800F-5D1F73A44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a8">
    <w:name w:val="Содержимое врезки"/>
    <w:basedOn w:val="a"/>
    <w:qFormat/>
  </w:style>
  <w:style w:type="paragraph" w:styleId="a9">
    <w:name w:val="Balloon Text"/>
    <w:basedOn w:val="a"/>
    <w:link w:val="aa"/>
    <w:uiPriority w:val="99"/>
    <w:semiHidden/>
    <w:unhideWhenUsed/>
    <w:rsid w:val="00E17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78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Галимова Екатерина Анатольевна</cp:lastModifiedBy>
  <cp:revision>14</cp:revision>
  <cp:lastPrinted>2020-07-15T11:26:00Z</cp:lastPrinted>
  <dcterms:created xsi:type="dcterms:W3CDTF">2019-06-12T09:30:00Z</dcterms:created>
  <dcterms:modified xsi:type="dcterms:W3CDTF">2020-07-15T11:42:00Z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